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E4BC" w14:textId="77777777" w:rsidR="00C508BD" w:rsidRPr="002315BD" w:rsidRDefault="00C508BD" w:rsidP="00C508BD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  <w:bookmarkStart w:id="0" w:name="App10AttList"/>
      <w:bookmarkStart w:id="1" w:name="_Toc464656033"/>
      <w:r w:rsidRPr="002315BD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t>Appendix 5</w:t>
      </w:r>
    </w:p>
    <w:p w14:paraId="7815C946" w14:textId="77777777" w:rsidR="00C508BD" w:rsidRPr="002315BD" w:rsidRDefault="00C508BD" w:rsidP="00C508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bookmarkEnd w:id="0"/>
    <w:p w14:paraId="76D77F7B" w14:textId="77777777" w:rsidR="00C508BD" w:rsidRPr="002315BD" w:rsidRDefault="00C508BD" w:rsidP="00C508BD">
      <w:pPr>
        <w:keepNext/>
        <w:pBdr>
          <w:bottom w:val="single" w:sz="12" w:space="1" w:color="0212A6"/>
        </w:pBd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</w:pPr>
      <w:r w:rsidRPr="002315BD"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t>Safeguarding Group Supervision Attendance List</w:t>
      </w:r>
      <w:bookmarkEnd w:id="1"/>
    </w:p>
    <w:p w14:paraId="44429808" w14:textId="77777777" w:rsidR="00C508BD" w:rsidRPr="002315BD" w:rsidRDefault="00C508BD" w:rsidP="00C508BD">
      <w:pPr>
        <w:widowControl w:val="0"/>
        <w:autoSpaceDE w:val="0"/>
        <w:autoSpaceDN w:val="0"/>
        <w:adjustRightInd w:val="0"/>
        <w:spacing w:before="2" w:after="0" w:line="541" w:lineRule="exact"/>
        <w:ind w:right="-20"/>
        <w:jc w:val="center"/>
        <w:rPr>
          <w:rFonts w:ascii="Arial" w:eastAsia="Times New Roman" w:hAnsi="Arial" w:cs="Arial"/>
          <w:b/>
          <w:sz w:val="48"/>
          <w:szCs w:val="48"/>
          <w:lang w:eastAsia="en-GB"/>
        </w:rPr>
      </w:pPr>
    </w:p>
    <w:p w14:paraId="49CF389B" w14:textId="77777777" w:rsidR="00C508BD" w:rsidRPr="002315BD" w:rsidRDefault="00C508BD" w:rsidP="00C508B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sz w:val="26"/>
          <w:szCs w:val="26"/>
          <w:lang w:eastAsia="en-GB"/>
        </w:rPr>
      </w:pPr>
    </w:p>
    <w:p w14:paraId="2DBB7A03" w14:textId="77777777" w:rsidR="00C508BD" w:rsidRPr="002315BD" w:rsidRDefault="00C508BD" w:rsidP="00C508BD">
      <w:pPr>
        <w:widowControl w:val="0"/>
        <w:tabs>
          <w:tab w:val="left" w:pos="6920"/>
        </w:tabs>
        <w:autoSpaceDE w:val="0"/>
        <w:autoSpaceDN w:val="0"/>
        <w:adjustRightInd w:val="0"/>
        <w:spacing w:after="0" w:line="240" w:lineRule="auto"/>
        <w:ind w:left="342" w:right="57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315BD">
        <w:rPr>
          <w:rFonts w:ascii="Arial" w:eastAsia="Times New Roman" w:hAnsi="Arial" w:cs="Arial"/>
          <w:b/>
          <w:bCs/>
          <w:spacing w:val="1"/>
          <w:sz w:val="24"/>
          <w:szCs w:val="24"/>
          <w:lang w:eastAsia="en-GB"/>
        </w:rPr>
        <w:t>Name of S</w:t>
      </w:r>
      <w:r w:rsidRPr="002315B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up</w:t>
      </w:r>
      <w:r w:rsidRPr="002315BD">
        <w:rPr>
          <w:rFonts w:ascii="Arial" w:eastAsia="Times New Roman" w:hAnsi="Arial" w:cs="Arial"/>
          <w:b/>
          <w:bCs/>
          <w:spacing w:val="1"/>
          <w:sz w:val="24"/>
          <w:szCs w:val="24"/>
          <w:lang w:eastAsia="en-GB"/>
        </w:rPr>
        <w:t>e</w:t>
      </w:r>
      <w:r w:rsidRPr="002315B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</w:t>
      </w:r>
      <w:r w:rsidRPr="002315BD">
        <w:rPr>
          <w:rFonts w:ascii="Arial" w:eastAsia="Times New Roman" w:hAnsi="Arial" w:cs="Arial"/>
          <w:b/>
          <w:bCs/>
          <w:spacing w:val="-4"/>
          <w:sz w:val="24"/>
          <w:szCs w:val="24"/>
          <w:lang w:eastAsia="en-GB"/>
        </w:rPr>
        <w:t>v</w:t>
      </w:r>
      <w:r w:rsidRPr="002315B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</w:t>
      </w:r>
      <w:r w:rsidRPr="002315BD">
        <w:rPr>
          <w:rFonts w:ascii="Arial" w:eastAsia="Times New Roman" w:hAnsi="Arial" w:cs="Arial"/>
          <w:b/>
          <w:bCs/>
          <w:spacing w:val="1"/>
          <w:sz w:val="24"/>
          <w:szCs w:val="24"/>
          <w:lang w:eastAsia="en-GB"/>
        </w:rPr>
        <w:t>s</w:t>
      </w:r>
      <w:r w:rsidRPr="002315B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or:</w:t>
      </w:r>
    </w:p>
    <w:p w14:paraId="0C44878E" w14:textId="77777777" w:rsidR="00C508BD" w:rsidRPr="002315BD" w:rsidRDefault="00C508BD" w:rsidP="00C508BD">
      <w:pPr>
        <w:widowControl w:val="0"/>
        <w:tabs>
          <w:tab w:val="left" w:pos="6920"/>
        </w:tabs>
        <w:autoSpaceDE w:val="0"/>
        <w:autoSpaceDN w:val="0"/>
        <w:adjustRightInd w:val="0"/>
        <w:spacing w:before="120" w:after="0" w:line="240" w:lineRule="auto"/>
        <w:ind w:left="340" w:right="573"/>
        <w:rPr>
          <w:rFonts w:ascii="Arial" w:eastAsia="Times New Roman" w:hAnsi="Arial" w:cs="Arial"/>
          <w:sz w:val="24"/>
          <w:szCs w:val="24"/>
          <w:lang w:eastAsia="en-GB"/>
        </w:rPr>
      </w:pPr>
      <w:r w:rsidRPr="002315BD">
        <w:rPr>
          <w:rFonts w:ascii="Arial" w:eastAsia="Times New Roman" w:hAnsi="Arial" w:cs="Arial"/>
          <w:b/>
          <w:bCs/>
          <w:spacing w:val="-2"/>
          <w:sz w:val="24"/>
          <w:szCs w:val="24"/>
          <w:lang w:eastAsia="en-GB"/>
        </w:rPr>
        <w:t>Date of Supervision:</w:t>
      </w:r>
    </w:p>
    <w:p w14:paraId="3C110A7C" w14:textId="77777777" w:rsidR="00C508BD" w:rsidRPr="002315BD" w:rsidRDefault="00C508BD" w:rsidP="00C508B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eastAsia="Times New Roman" w:hAnsi="Arial" w:cs="Arial"/>
          <w:sz w:val="26"/>
          <w:szCs w:val="26"/>
          <w:lang w:eastAsia="en-GB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1"/>
        <w:gridCol w:w="3261"/>
        <w:gridCol w:w="2268"/>
      </w:tblGrid>
      <w:tr w:rsidR="00C508BD" w:rsidRPr="002315BD" w14:paraId="54BC5488" w14:textId="77777777" w:rsidTr="00BD73E8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FDDA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before="120" w:after="120" w:line="252" w:lineRule="exact"/>
              <w:ind w:left="426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bCs/>
                <w:spacing w:val="-6"/>
                <w:lang w:eastAsia="en-GB"/>
              </w:rPr>
              <w:t xml:space="preserve">Name of </w:t>
            </w:r>
            <w:r w:rsidRPr="002315BD">
              <w:rPr>
                <w:rFonts w:ascii="Arial" w:eastAsia="Times New Roman" w:hAnsi="Arial" w:cs="Arial"/>
                <w:b/>
                <w:bCs/>
                <w:spacing w:val="-1"/>
                <w:lang w:eastAsia="en-GB"/>
              </w:rPr>
              <w:t>P</w:t>
            </w:r>
            <w:r w:rsidRPr="002315BD">
              <w:rPr>
                <w:rFonts w:ascii="Arial" w:eastAsia="Times New Roman" w:hAnsi="Arial" w:cs="Arial"/>
                <w:b/>
                <w:bCs/>
                <w:lang w:eastAsia="en-GB"/>
              </w:rPr>
              <w:t>rac</w:t>
            </w:r>
            <w:r w:rsidRPr="002315BD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t</w:t>
            </w:r>
            <w:r w:rsidRPr="002315BD">
              <w:rPr>
                <w:rFonts w:ascii="Arial" w:eastAsia="Times New Roman" w:hAnsi="Arial" w:cs="Arial"/>
                <w:b/>
                <w:bCs/>
                <w:spacing w:val="-1"/>
                <w:lang w:eastAsia="en-GB"/>
              </w:rPr>
              <w:t>i</w:t>
            </w:r>
            <w:r w:rsidRPr="002315BD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ti</w:t>
            </w:r>
            <w:r w:rsidRPr="002315BD">
              <w:rPr>
                <w:rFonts w:ascii="Arial" w:eastAsia="Times New Roman" w:hAnsi="Arial" w:cs="Arial"/>
                <w:b/>
                <w:bCs/>
                <w:lang w:eastAsia="en-GB"/>
              </w:rPr>
              <w:t>on</w:t>
            </w:r>
            <w:r w:rsidRPr="002315BD">
              <w:rPr>
                <w:rFonts w:ascii="Arial" w:eastAsia="Times New Roman" w:hAnsi="Arial" w:cs="Arial"/>
                <w:b/>
                <w:bCs/>
                <w:spacing w:val="-3"/>
                <w:lang w:eastAsia="en-GB"/>
              </w:rPr>
              <w:t>e</w:t>
            </w:r>
            <w:r w:rsidRPr="002315BD">
              <w:rPr>
                <w:rFonts w:ascii="Arial" w:eastAsia="Times New Roman" w:hAnsi="Arial" w:cs="Arial"/>
                <w:b/>
                <w:bCs/>
                <w:lang w:eastAsia="en-GB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86FC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23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bCs/>
                <w:spacing w:val="-1"/>
                <w:lang w:eastAsia="en-GB"/>
              </w:rPr>
              <w:t>Role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55E0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23" w:right="408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315BD">
              <w:rPr>
                <w:rFonts w:ascii="Arial" w:eastAsia="Times New Roman" w:hAnsi="Arial" w:cs="Arial"/>
                <w:b/>
                <w:lang w:eastAsia="en-GB"/>
              </w:rPr>
              <w:t>Signature</w:t>
            </w:r>
          </w:p>
        </w:tc>
      </w:tr>
      <w:tr w:rsidR="00C508BD" w:rsidRPr="002315BD" w14:paraId="3AD60A8F" w14:textId="77777777" w:rsidTr="00BD73E8">
        <w:trPr>
          <w:trHeight w:hRule="exact" w:val="288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BD4C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E8EC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772E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57C45EFA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EAB0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3A81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352A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7EAFCC20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8B0B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DFE3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FED4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588CA2B9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E1E9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6BE8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68F7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312540DF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68A1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9EAA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9FBF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6A2CD8CC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86B8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4DA3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2562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66567F45" w14:textId="77777777" w:rsidTr="00BD73E8">
        <w:trPr>
          <w:trHeight w:hRule="exact" w:val="288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ECCA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E3B1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BCC3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339632AC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72C7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07AB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20FB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22B6F3C2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C322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B03D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F98A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5BD98A98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1E09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20D3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2B87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0D808BF8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DE08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B990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AF49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63482286" w14:textId="77777777" w:rsidTr="00BD73E8">
        <w:trPr>
          <w:trHeight w:hRule="exact" w:val="288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53BB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EDF9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3669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504D1E88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5A5A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0935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2047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3AFFC662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1FF9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61C2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2232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0F37E86C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7EDD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8EEB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B4C7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27DC26C3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3E90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1785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10DF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6666BC45" w14:textId="77777777" w:rsidTr="00BD73E8">
        <w:trPr>
          <w:trHeight w:hRule="exact" w:val="288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C21C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79A5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A819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2BAFB50E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8035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1C43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1A38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2EDCBD0E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A458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77AC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C1B3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451D92EB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916F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36DF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0A43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01FA60FC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0E66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2E68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0CF8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37F40949" w14:textId="77777777" w:rsidTr="00BD73E8">
        <w:trPr>
          <w:trHeight w:hRule="exact" w:val="288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63AF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1D00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4D1B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58110DA1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0578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9F2A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EE8A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5952AA1A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D01A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3D86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33D8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7D6D31D7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8FF8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05D7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06C2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097845CA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FE90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C516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B09C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7E684329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0643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14CE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DBDC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4873E993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7D99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1A3D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9731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8BD" w:rsidRPr="002315BD" w14:paraId="209EE3E7" w14:textId="77777777" w:rsidTr="00BD73E8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7DC7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F8CE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FBE8" w14:textId="77777777" w:rsidR="00C508BD" w:rsidRPr="002315BD" w:rsidRDefault="00C508BD" w:rsidP="00BD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A99C8B2" w14:textId="77777777" w:rsidR="00C508BD" w:rsidRPr="002315BD" w:rsidRDefault="00C508BD" w:rsidP="00C508BD">
      <w:pPr>
        <w:keepNext/>
        <w:pBdr>
          <w:bottom w:val="single" w:sz="12" w:space="1" w:color="0212A6"/>
        </w:pBd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en-GB"/>
        </w:rPr>
        <w:sectPr w:rsidR="00C508BD" w:rsidRPr="002315BD" w:rsidSect="00ED6ABD">
          <w:footerReference w:type="default" r:id="rId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A10E4F" w14:textId="77777777" w:rsidR="00D82974" w:rsidRDefault="00C508BD"/>
    <w:sectPr w:rsidR="00D82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1BD9" w14:textId="77777777" w:rsidR="00EC0344" w:rsidRDefault="00C508BD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18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21</w:t>
    </w:r>
    <w:r>
      <w:rPr>
        <w:b/>
        <w:bCs/>
        <w:szCs w:val="24"/>
      </w:rPr>
      <w:fldChar w:fldCharType="end"/>
    </w:r>
  </w:p>
  <w:p w14:paraId="66FA1CBC" w14:textId="77777777" w:rsidR="00EC0344" w:rsidRDefault="00C508B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BD"/>
    <w:rsid w:val="000C5770"/>
    <w:rsid w:val="00920628"/>
    <w:rsid w:val="00997DCD"/>
    <w:rsid w:val="00C508BD"/>
    <w:rsid w:val="00E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6DDC"/>
  <w15:chartTrackingRefBased/>
  <w15:docId w15:val="{9F811277-CC50-4B32-96B8-0B4807A3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0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220</Characters>
  <Application>Microsoft Office Word</Application>
  <DocSecurity>0</DocSecurity>
  <Lines>1</Lines>
  <Paragraphs>1</Paragraphs>
  <ScaleCrop>false</ScaleCrop>
  <Company>Salisbury NHS Foundation Trust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Rebecca (SALISBURY NHS FOUNDATION TRUST)</dc:creator>
  <cp:keywords/>
  <dc:description/>
  <cp:lastModifiedBy>HAWTIN, Rebecca (SALISBURY NHS FOUNDATION TRUST)</cp:lastModifiedBy>
  <cp:revision>1</cp:revision>
  <dcterms:created xsi:type="dcterms:W3CDTF">2022-04-28T16:22:00Z</dcterms:created>
  <dcterms:modified xsi:type="dcterms:W3CDTF">2022-04-28T16:24:00Z</dcterms:modified>
</cp:coreProperties>
</file>